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CC" w:rsidRPr="008C7721" w:rsidRDefault="00356FCC" w:rsidP="00356FCC">
      <w:pPr>
        <w:rPr>
          <w:rFonts w:ascii="方正黑体_GBK" w:eastAsia="方正黑体_GBK" w:hAnsi="Times New Roman" w:cs="Times New Roman"/>
          <w:sz w:val="32"/>
          <w:szCs w:val="32"/>
        </w:rPr>
      </w:pPr>
      <w:r w:rsidRPr="008C7721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8C7721">
        <w:rPr>
          <w:rFonts w:ascii="方正黑体_GBK" w:eastAsia="方正黑体_GBK" w:hAnsi="宋体" w:cs="Times New Roman" w:hint="eastAsia"/>
          <w:sz w:val="32"/>
          <w:szCs w:val="32"/>
        </w:rPr>
        <w:t>3</w:t>
      </w:r>
    </w:p>
    <w:p w:rsidR="00356FCC" w:rsidRPr="00752389" w:rsidRDefault="00356FCC" w:rsidP="00356FC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52389">
        <w:rPr>
          <w:rFonts w:ascii="Times New Roman" w:eastAsia="方正小标宋_GBK" w:hAnsi="Times New Roman" w:cs="Times New Roman" w:hint="eastAsia"/>
          <w:sz w:val="44"/>
          <w:szCs w:val="44"/>
        </w:rPr>
        <w:t>江苏省专利发明人奖推荐函</w:t>
      </w:r>
    </w:p>
    <w:p w:rsidR="00356FCC" w:rsidRPr="00E92F47" w:rsidRDefault="00356FCC" w:rsidP="00356FCC">
      <w:pPr>
        <w:rPr>
          <w:rFonts w:ascii="Times New Roman" w:eastAsia="方正仿宋_GBK" w:hAnsi="Times New Roman" w:cs="Times New Roman"/>
          <w:sz w:val="32"/>
          <w:szCs w:val="32"/>
        </w:rPr>
      </w:pP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江苏省专利发明人奖评审委员会办公室：</w:t>
      </w:r>
    </w:p>
    <w:p w:rsidR="00356FCC" w:rsidRPr="00E92F47" w:rsidRDefault="00356FCC" w:rsidP="00356FC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本单位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本人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对所推荐申报人的申报资格及申报材料进行了初审，确认全部材料内容属实，材料完整，符合江苏省专利发明人奖评选要求，特推荐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***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*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位申报人参加本届江苏省专利发明人奖评选，具体如下：</w:t>
      </w:r>
    </w:p>
    <w:p w:rsidR="00356FCC" w:rsidRPr="00E92F47" w:rsidRDefault="00356FCC" w:rsidP="00356FC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发明人或设计人姓名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***</w:t>
      </w:r>
    </w:p>
    <w:p w:rsidR="00356FCC" w:rsidRPr="00E92F47" w:rsidRDefault="00356FCC" w:rsidP="00356FC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推荐理由：不超过</w:t>
      </w:r>
      <w:r w:rsidRPr="00584BD4">
        <w:rPr>
          <w:rFonts w:ascii="宋体" w:eastAsia="方正仿宋_GBK" w:hAnsi="宋体" w:cs="Times New Roman"/>
          <w:sz w:val="32"/>
          <w:szCs w:val="32"/>
        </w:rPr>
        <w:t>300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字</w:t>
      </w:r>
    </w:p>
    <w:p w:rsidR="00356FCC" w:rsidRPr="00E92F47" w:rsidRDefault="00356FCC" w:rsidP="00356FC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2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发明人或设计人姓名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***</w:t>
      </w:r>
    </w:p>
    <w:p w:rsidR="00356FCC" w:rsidRPr="00E92F47" w:rsidRDefault="00356FCC" w:rsidP="00356FC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推荐理由：不超过</w:t>
      </w:r>
      <w:r w:rsidRPr="00584BD4">
        <w:rPr>
          <w:rFonts w:ascii="宋体" w:eastAsia="方正仿宋_GBK" w:hAnsi="宋体" w:cs="Times New Roman"/>
          <w:sz w:val="32"/>
          <w:szCs w:val="32"/>
        </w:rPr>
        <w:t>300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字</w:t>
      </w:r>
    </w:p>
    <w:p w:rsidR="00356FCC" w:rsidRPr="00E92F47" w:rsidRDefault="00356FCC" w:rsidP="00356FC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附：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***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单位（院士）推荐人员清单</w:t>
      </w:r>
    </w:p>
    <w:tbl>
      <w:tblPr>
        <w:tblStyle w:val="a3"/>
        <w:tblW w:w="8755" w:type="dxa"/>
        <w:tblLook w:val="04A0"/>
      </w:tblPr>
      <w:tblGrid>
        <w:gridCol w:w="959"/>
        <w:gridCol w:w="1134"/>
        <w:gridCol w:w="1701"/>
        <w:gridCol w:w="2268"/>
        <w:gridCol w:w="992"/>
        <w:gridCol w:w="1701"/>
      </w:tblGrid>
      <w:tr w:rsidR="00356FCC" w:rsidRPr="00E92F47" w:rsidTr="00374D12">
        <w:tc>
          <w:tcPr>
            <w:tcW w:w="959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134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2268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专业技术职称</w:t>
            </w:r>
          </w:p>
        </w:tc>
        <w:tc>
          <w:tcPr>
            <w:tcW w:w="992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手机号码</w:t>
            </w:r>
          </w:p>
        </w:tc>
      </w:tr>
      <w:tr w:rsidR="00356FCC" w:rsidRPr="00E92F47" w:rsidTr="00374D12">
        <w:tc>
          <w:tcPr>
            <w:tcW w:w="959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56FCC" w:rsidRPr="00E92F47" w:rsidTr="00374D12">
        <w:tc>
          <w:tcPr>
            <w:tcW w:w="959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6FCC" w:rsidRPr="00E92F47" w:rsidRDefault="00356FCC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356FCC" w:rsidRPr="00E92F47" w:rsidRDefault="00356FCC" w:rsidP="00356FCC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56FCC" w:rsidRPr="00E92F47" w:rsidRDefault="00356FCC" w:rsidP="00356FCC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推荐单位（盖章）：</w:t>
      </w:r>
    </w:p>
    <w:p w:rsidR="00356FCC" w:rsidRDefault="00356FCC" w:rsidP="00356FCC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推荐院士（亲笔签名）：</w:t>
      </w:r>
    </w:p>
    <w:p w:rsidR="00147AC7" w:rsidRPr="00E92F47" w:rsidRDefault="00147AC7" w:rsidP="00147AC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日期：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356FCC" w:rsidRPr="00E92F47" w:rsidRDefault="00356FCC" w:rsidP="00356FCC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D67" w:rsidRPr="00356FCC" w:rsidRDefault="003A2D67"/>
    <w:sectPr w:rsidR="003A2D67" w:rsidRPr="00356FCC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41" w:rsidRDefault="004B6341" w:rsidP="00147AC7">
      <w:r>
        <w:separator/>
      </w:r>
    </w:p>
  </w:endnote>
  <w:endnote w:type="continuationSeparator" w:id="1">
    <w:p w:rsidR="004B6341" w:rsidRDefault="004B6341" w:rsidP="0014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41" w:rsidRDefault="004B6341" w:rsidP="00147AC7">
      <w:r>
        <w:separator/>
      </w:r>
    </w:p>
  </w:footnote>
  <w:footnote w:type="continuationSeparator" w:id="1">
    <w:p w:rsidR="004B6341" w:rsidRDefault="004B6341" w:rsidP="0014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FCC"/>
    <w:rsid w:val="00147AC7"/>
    <w:rsid w:val="00356FCC"/>
    <w:rsid w:val="00366CCE"/>
    <w:rsid w:val="003A2D67"/>
    <w:rsid w:val="003D00E1"/>
    <w:rsid w:val="00406C0A"/>
    <w:rsid w:val="004B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7A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7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Win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2018-03-20T06:40:00Z</dcterms:created>
  <dcterms:modified xsi:type="dcterms:W3CDTF">2018-03-20T06:42:00Z</dcterms:modified>
</cp:coreProperties>
</file>